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705A" w14:textId="77777777" w:rsidR="00AE5A82" w:rsidRDefault="00AC0FDC" w:rsidP="00AE5A82">
      <w:pPr>
        <w:pStyle w:val="Otsikko1"/>
        <w:jc w:val="center"/>
        <w:rPr>
          <w:b/>
          <w:bCs/>
        </w:rPr>
      </w:pPr>
      <w:r>
        <w:rPr>
          <w:noProof/>
        </w:rPr>
        <w:pict w14:anchorId="0B8ED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i1025" type="#_x0000_t75" alt="Kuvaus: seurakuntapuutarhurit ryn logo" style="width:56.25pt;height:56.25pt;visibility:visible">
            <v:imagedata r:id="rId5" o:title="seurakuntapuutarhurit ryn logo"/>
          </v:shape>
        </w:pict>
      </w:r>
    </w:p>
    <w:p w14:paraId="276EE27F" w14:textId="77777777" w:rsidR="00045EC6" w:rsidRDefault="00045EC6" w:rsidP="00045EC6">
      <w:pPr>
        <w:rPr>
          <w:sz w:val="28"/>
          <w:szCs w:val="28"/>
        </w:rPr>
      </w:pPr>
    </w:p>
    <w:p w14:paraId="63F3E5A5" w14:textId="77777777" w:rsidR="00045EC6" w:rsidRPr="00577C0D" w:rsidRDefault="00045EC6" w:rsidP="00045EC6">
      <w:pPr>
        <w:rPr>
          <w:sz w:val="28"/>
          <w:szCs w:val="28"/>
        </w:rPr>
      </w:pPr>
      <w:bookmarkStart w:id="0" w:name="_Hlk118121435"/>
      <w:r w:rsidRPr="00577C0D">
        <w:rPr>
          <w:sz w:val="28"/>
          <w:szCs w:val="28"/>
        </w:rPr>
        <w:t>HAUTAUSMAAHALLINNON</w:t>
      </w:r>
      <w:r w:rsidR="00D67481" w:rsidRPr="00577C0D">
        <w:rPr>
          <w:sz w:val="28"/>
          <w:szCs w:val="28"/>
        </w:rPr>
        <w:t xml:space="preserve"> NEUVOTTELUPÄIVÄT </w:t>
      </w:r>
      <w:r w:rsidR="009C773B">
        <w:rPr>
          <w:sz w:val="28"/>
          <w:szCs w:val="28"/>
        </w:rPr>
        <w:t>JYVÄSKYLÄ</w:t>
      </w:r>
      <w:r w:rsidR="00D67481" w:rsidRPr="00577C0D">
        <w:rPr>
          <w:sz w:val="28"/>
          <w:szCs w:val="28"/>
        </w:rPr>
        <w:t xml:space="preserve"> </w:t>
      </w:r>
      <w:r w:rsidR="009C773B">
        <w:rPr>
          <w:sz w:val="28"/>
          <w:szCs w:val="28"/>
        </w:rPr>
        <w:t>13</w:t>
      </w:r>
      <w:r w:rsidRPr="00577C0D">
        <w:rPr>
          <w:sz w:val="28"/>
          <w:szCs w:val="28"/>
        </w:rPr>
        <w:t>.–</w:t>
      </w:r>
      <w:r w:rsidR="009C773B">
        <w:rPr>
          <w:sz w:val="28"/>
          <w:szCs w:val="28"/>
        </w:rPr>
        <w:t>14</w:t>
      </w:r>
      <w:r w:rsidRPr="00577C0D">
        <w:rPr>
          <w:sz w:val="28"/>
          <w:szCs w:val="28"/>
        </w:rPr>
        <w:t>.</w:t>
      </w:r>
      <w:r w:rsidR="009C773B">
        <w:rPr>
          <w:sz w:val="28"/>
          <w:szCs w:val="28"/>
        </w:rPr>
        <w:t>2</w:t>
      </w:r>
      <w:r w:rsidRPr="00577C0D">
        <w:rPr>
          <w:sz w:val="28"/>
          <w:szCs w:val="28"/>
        </w:rPr>
        <w:t>.20</w:t>
      </w:r>
      <w:r w:rsidR="000D46E6">
        <w:rPr>
          <w:sz w:val="28"/>
          <w:szCs w:val="28"/>
        </w:rPr>
        <w:t>2</w:t>
      </w:r>
      <w:r w:rsidR="009C773B">
        <w:rPr>
          <w:sz w:val="28"/>
          <w:szCs w:val="28"/>
        </w:rPr>
        <w:t>4</w:t>
      </w:r>
    </w:p>
    <w:p w14:paraId="1EBDDE09" w14:textId="77777777" w:rsidR="00045EC6" w:rsidRPr="00577C0D" w:rsidRDefault="00045EC6" w:rsidP="00045EC6"/>
    <w:p w14:paraId="74FBB2BE" w14:textId="77777777" w:rsidR="00045EC6" w:rsidRPr="00577C0D" w:rsidRDefault="00045EC6" w:rsidP="00045EC6">
      <w:pPr>
        <w:rPr>
          <w:sz w:val="22"/>
          <w:szCs w:val="22"/>
        </w:rPr>
      </w:pPr>
      <w:r w:rsidRPr="00577C0D">
        <w:rPr>
          <w:sz w:val="22"/>
          <w:szCs w:val="22"/>
        </w:rPr>
        <w:t>Pa</w:t>
      </w:r>
      <w:r w:rsidR="00984A2F" w:rsidRPr="00577C0D">
        <w:rPr>
          <w:sz w:val="22"/>
          <w:szCs w:val="22"/>
        </w:rPr>
        <w:t>ikka</w:t>
      </w:r>
      <w:r w:rsidR="00984A2F" w:rsidRPr="00577C0D">
        <w:rPr>
          <w:sz w:val="22"/>
          <w:szCs w:val="22"/>
        </w:rPr>
        <w:tab/>
      </w:r>
      <w:r w:rsidR="00984A2F" w:rsidRPr="00577C0D">
        <w:rPr>
          <w:sz w:val="22"/>
          <w:szCs w:val="22"/>
        </w:rPr>
        <w:tab/>
      </w:r>
      <w:r w:rsidR="009C773B">
        <w:rPr>
          <w:sz w:val="22"/>
          <w:szCs w:val="22"/>
        </w:rPr>
        <w:t>Paviljonki</w:t>
      </w:r>
    </w:p>
    <w:p w14:paraId="77051B0E" w14:textId="77777777" w:rsidR="00045EC6" w:rsidRPr="00577C0D" w:rsidRDefault="00045EC6" w:rsidP="00045EC6">
      <w:pPr>
        <w:rPr>
          <w:sz w:val="22"/>
          <w:szCs w:val="22"/>
        </w:rPr>
      </w:pPr>
      <w:r w:rsidRPr="00577C0D">
        <w:rPr>
          <w:sz w:val="22"/>
          <w:szCs w:val="22"/>
        </w:rPr>
        <w:tab/>
      </w:r>
      <w:r w:rsidRPr="00577C0D">
        <w:rPr>
          <w:sz w:val="22"/>
          <w:szCs w:val="22"/>
        </w:rPr>
        <w:tab/>
      </w:r>
      <w:proofErr w:type="spellStart"/>
      <w:r w:rsidR="009C773B">
        <w:rPr>
          <w:sz w:val="22"/>
          <w:szCs w:val="22"/>
        </w:rPr>
        <w:t>Lutakonaukio</w:t>
      </w:r>
      <w:proofErr w:type="spellEnd"/>
      <w:r w:rsidR="009C773B">
        <w:rPr>
          <w:sz w:val="22"/>
          <w:szCs w:val="22"/>
        </w:rPr>
        <w:t xml:space="preserve"> 12, 40100 Jyväskylä</w:t>
      </w:r>
    </w:p>
    <w:bookmarkEnd w:id="0"/>
    <w:p w14:paraId="19EBE7FE" w14:textId="77777777" w:rsidR="00045EC6" w:rsidRPr="00577C0D" w:rsidRDefault="00045EC6" w:rsidP="00045EC6">
      <w:pPr>
        <w:rPr>
          <w:sz w:val="22"/>
          <w:szCs w:val="22"/>
        </w:rPr>
      </w:pPr>
    </w:p>
    <w:p w14:paraId="0A2FB127" w14:textId="77777777" w:rsidR="00045EC6" w:rsidRPr="00577C0D" w:rsidRDefault="00045EC6" w:rsidP="00045EC6">
      <w:pPr>
        <w:rPr>
          <w:sz w:val="22"/>
          <w:szCs w:val="22"/>
        </w:rPr>
      </w:pPr>
      <w:r w:rsidRPr="00577C0D">
        <w:rPr>
          <w:sz w:val="22"/>
          <w:szCs w:val="22"/>
        </w:rPr>
        <w:t>Ohjelma</w:t>
      </w:r>
    </w:p>
    <w:p w14:paraId="62ABC948" w14:textId="77777777" w:rsidR="00045EC6" w:rsidRPr="00577C0D" w:rsidRDefault="00045EC6" w:rsidP="00045EC6">
      <w:pPr>
        <w:rPr>
          <w:sz w:val="22"/>
          <w:szCs w:val="22"/>
        </w:rPr>
      </w:pPr>
    </w:p>
    <w:p w14:paraId="7355BE1F" w14:textId="77777777" w:rsidR="00045EC6" w:rsidRPr="00577C0D" w:rsidRDefault="00D67481" w:rsidP="00045EC6">
      <w:pPr>
        <w:rPr>
          <w:sz w:val="22"/>
          <w:szCs w:val="22"/>
        </w:rPr>
      </w:pPr>
      <w:r w:rsidRPr="00577C0D">
        <w:rPr>
          <w:sz w:val="22"/>
          <w:szCs w:val="22"/>
        </w:rPr>
        <w:t>T</w:t>
      </w:r>
      <w:r w:rsidR="009C773B">
        <w:rPr>
          <w:sz w:val="22"/>
          <w:szCs w:val="22"/>
        </w:rPr>
        <w:t>ii</w:t>
      </w:r>
      <w:r w:rsidRPr="00577C0D">
        <w:rPr>
          <w:sz w:val="22"/>
          <w:szCs w:val="22"/>
        </w:rPr>
        <w:t xml:space="preserve">stai </w:t>
      </w:r>
      <w:r w:rsidR="009C773B">
        <w:rPr>
          <w:sz w:val="22"/>
          <w:szCs w:val="22"/>
        </w:rPr>
        <w:t>13</w:t>
      </w:r>
      <w:r w:rsidR="00675541" w:rsidRPr="00577C0D">
        <w:rPr>
          <w:sz w:val="22"/>
          <w:szCs w:val="22"/>
        </w:rPr>
        <w:t>.</w:t>
      </w:r>
      <w:r w:rsidR="009C773B">
        <w:rPr>
          <w:sz w:val="22"/>
          <w:szCs w:val="22"/>
        </w:rPr>
        <w:t>2</w:t>
      </w:r>
      <w:r w:rsidR="00675541" w:rsidRPr="00577C0D">
        <w:rPr>
          <w:sz w:val="22"/>
          <w:szCs w:val="22"/>
        </w:rPr>
        <w:t>.20</w:t>
      </w:r>
      <w:r w:rsidR="000D46E6">
        <w:rPr>
          <w:sz w:val="22"/>
          <w:szCs w:val="22"/>
        </w:rPr>
        <w:t>2</w:t>
      </w:r>
      <w:r w:rsidR="009C773B">
        <w:rPr>
          <w:sz w:val="22"/>
          <w:szCs w:val="22"/>
        </w:rPr>
        <w:t>4</w:t>
      </w:r>
    </w:p>
    <w:p w14:paraId="3B6BABD7" w14:textId="77777777" w:rsidR="00045EC6" w:rsidRPr="00577C0D" w:rsidRDefault="00045EC6" w:rsidP="00045EC6">
      <w:pPr>
        <w:rPr>
          <w:sz w:val="22"/>
          <w:szCs w:val="22"/>
        </w:rPr>
      </w:pPr>
    </w:p>
    <w:p w14:paraId="2CAC2542" w14:textId="77777777" w:rsidR="00045EC6" w:rsidRPr="00577C0D" w:rsidRDefault="009C773B" w:rsidP="00045EC6">
      <w:pPr>
        <w:ind w:firstLine="1304"/>
        <w:rPr>
          <w:sz w:val="22"/>
          <w:szCs w:val="22"/>
        </w:rPr>
      </w:pPr>
      <w:r>
        <w:rPr>
          <w:sz w:val="22"/>
          <w:szCs w:val="22"/>
        </w:rPr>
        <w:t>11.00</w:t>
      </w:r>
      <w:r w:rsidR="00E5024C" w:rsidRPr="00577C0D">
        <w:rPr>
          <w:sz w:val="22"/>
          <w:szCs w:val="22"/>
        </w:rPr>
        <w:t>–</w:t>
      </w:r>
      <w:r>
        <w:rPr>
          <w:sz w:val="22"/>
          <w:szCs w:val="22"/>
        </w:rPr>
        <w:t>11</w:t>
      </w:r>
      <w:r w:rsidR="00E5024C" w:rsidRPr="00577C0D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="00045EC6" w:rsidRPr="00577C0D">
        <w:rPr>
          <w:sz w:val="22"/>
          <w:szCs w:val="22"/>
        </w:rPr>
        <w:tab/>
      </w:r>
      <w:r>
        <w:rPr>
          <w:sz w:val="22"/>
          <w:szCs w:val="22"/>
        </w:rPr>
        <w:t>Lounas ja i</w:t>
      </w:r>
      <w:r w:rsidR="00045EC6" w:rsidRPr="00577C0D">
        <w:rPr>
          <w:sz w:val="22"/>
          <w:szCs w:val="22"/>
        </w:rPr>
        <w:t>lmoittautuminen</w:t>
      </w:r>
    </w:p>
    <w:p w14:paraId="631E19C2" w14:textId="77777777" w:rsidR="00045EC6" w:rsidRPr="00577C0D" w:rsidRDefault="009C773B" w:rsidP="00045EC6">
      <w:pPr>
        <w:ind w:firstLine="1304"/>
        <w:rPr>
          <w:sz w:val="22"/>
          <w:szCs w:val="22"/>
        </w:rPr>
      </w:pPr>
      <w:r>
        <w:rPr>
          <w:sz w:val="22"/>
          <w:szCs w:val="22"/>
        </w:rPr>
        <w:t>11</w:t>
      </w:r>
      <w:r w:rsidR="00E5024C" w:rsidRPr="00577C0D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="007345A7" w:rsidRPr="00577C0D">
        <w:rPr>
          <w:sz w:val="22"/>
          <w:szCs w:val="22"/>
        </w:rPr>
        <w:t>–</w:t>
      </w:r>
      <w:r>
        <w:rPr>
          <w:sz w:val="22"/>
          <w:szCs w:val="22"/>
        </w:rPr>
        <w:t>11</w:t>
      </w:r>
      <w:r w:rsidR="007345A7" w:rsidRPr="00577C0D">
        <w:rPr>
          <w:sz w:val="22"/>
          <w:szCs w:val="22"/>
        </w:rPr>
        <w:t>.5</w:t>
      </w:r>
      <w:r>
        <w:rPr>
          <w:sz w:val="22"/>
          <w:szCs w:val="22"/>
        </w:rPr>
        <w:t>0</w:t>
      </w:r>
      <w:r w:rsidR="00045EC6" w:rsidRPr="00577C0D">
        <w:rPr>
          <w:sz w:val="22"/>
          <w:szCs w:val="22"/>
        </w:rPr>
        <w:tab/>
        <w:t>Päivien avaus</w:t>
      </w:r>
    </w:p>
    <w:p w14:paraId="14CF1DF1" w14:textId="77777777" w:rsidR="00045EC6" w:rsidRPr="00577C0D" w:rsidRDefault="006A7377" w:rsidP="00F02E2B">
      <w:pPr>
        <w:ind w:firstLine="1304"/>
        <w:rPr>
          <w:sz w:val="22"/>
          <w:szCs w:val="22"/>
        </w:rPr>
      </w:pPr>
      <w:r w:rsidRPr="00577C0D">
        <w:rPr>
          <w:sz w:val="22"/>
          <w:szCs w:val="22"/>
        </w:rPr>
        <w:tab/>
      </w:r>
    </w:p>
    <w:p w14:paraId="68BC60B1" w14:textId="77777777" w:rsidR="009C4AAE" w:rsidRPr="00577C0D" w:rsidRDefault="009C773B" w:rsidP="00045EC6">
      <w:pPr>
        <w:ind w:firstLine="1304"/>
        <w:rPr>
          <w:sz w:val="22"/>
          <w:szCs w:val="22"/>
        </w:rPr>
      </w:pPr>
      <w:r>
        <w:rPr>
          <w:sz w:val="22"/>
          <w:szCs w:val="22"/>
        </w:rPr>
        <w:t>11</w:t>
      </w:r>
      <w:r w:rsidR="00045EC6" w:rsidRPr="00577C0D">
        <w:rPr>
          <w:sz w:val="22"/>
          <w:szCs w:val="22"/>
        </w:rPr>
        <w:t>.</w:t>
      </w:r>
      <w:r w:rsidR="006A7377" w:rsidRPr="00577C0D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D67481" w:rsidRPr="00577C0D">
        <w:rPr>
          <w:sz w:val="22"/>
          <w:szCs w:val="22"/>
        </w:rPr>
        <w:t>–1</w:t>
      </w:r>
      <w:r>
        <w:rPr>
          <w:sz w:val="22"/>
          <w:szCs w:val="22"/>
        </w:rPr>
        <w:t>2</w:t>
      </w:r>
      <w:r w:rsidR="00045EC6" w:rsidRPr="00577C0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F716E4" w:rsidRPr="00577C0D">
        <w:rPr>
          <w:sz w:val="22"/>
          <w:szCs w:val="22"/>
        </w:rPr>
        <w:t>0</w:t>
      </w:r>
      <w:r w:rsidR="00D67481" w:rsidRPr="00577C0D">
        <w:rPr>
          <w:sz w:val="22"/>
          <w:szCs w:val="22"/>
        </w:rPr>
        <w:tab/>
      </w:r>
      <w:r w:rsidR="00F02E2B">
        <w:rPr>
          <w:sz w:val="22"/>
          <w:szCs w:val="22"/>
        </w:rPr>
        <w:t>Suomen hautaustoimistojen liiton ajankohtaiset asiat</w:t>
      </w:r>
    </w:p>
    <w:p w14:paraId="1DD664B5" w14:textId="77777777" w:rsidR="00055908" w:rsidRDefault="00325F22" w:rsidP="009C4AAE">
      <w:pPr>
        <w:ind w:firstLine="1304"/>
        <w:rPr>
          <w:sz w:val="22"/>
          <w:szCs w:val="22"/>
        </w:rPr>
      </w:pPr>
      <w:r w:rsidRPr="00577C0D">
        <w:rPr>
          <w:sz w:val="22"/>
          <w:szCs w:val="22"/>
        </w:rPr>
        <w:t xml:space="preserve">     </w:t>
      </w:r>
      <w:r w:rsidR="00A41162" w:rsidRPr="00577C0D">
        <w:rPr>
          <w:sz w:val="22"/>
          <w:szCs w:val="22"/>
        </w:rPr>
        <w:tab/>
      </w:r>
      <w:r w:rsidR="00F02E2B">
        <w:rPr>
          <w:sz w:val="22"/>
          <w:szCs w:val="22"/>
        </w:rPr>
        <w:t xml:space="preserve">Puheenjohtaja Sari </w:t>
      </w:r>
      <w:proofErr w:type="spellStart"/>
      <w:r w:rsidR="00F02E2B">
        <w:rPr>
          <w:sz w:val="22"/>
          <w:szCs w:val="22"/>
        </w:rPr>
        <w:t>Koukkari</w:t>
      </w:r>
      <w:proofErr w:type="spellEnd"/>
    </w:p>
    <w:p w14:paraId="44E237A4" w14:textId="77777777" w:rsidR="00F02E2B" w:rsidRPr="00577C0D" w:rsidRDefault="00F02E2B" w:rsidP="009C4AAE">
      <w:pPr>
        <w:ind w:firstLine="1304"/>
        <w:rPr>
          <w:sz w:val="22"/>
          <w:szCs w:val="22"/>
        </w:rPr>
      </w:pPr>
    </w:p>
    <w:p w14:paraId="357D57C9" w14:textId="7B6E1DBE" w:rsidR="009C4AAE" w:rsidRPr="00577C0D" w:rsidRDefault="00D67481" w:rsidP="00055908">
      <w:pPr>
        <w:ind w:firstLine="1304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9C773B">
        <w:rPr>
          <w:sz w:val="22"/>
          <w:szCs w:val="22"/>
        </w:rPr>
        <w:t>2</w:t>
      </w:r>
      <w:r w:rsidR="00055908" w:rsidRPr="00577C0D">
        <w:rPr>
          <w:sz w:val="22"/>
          <w:szCs w:val="22"/>
        </w:rPr>
        <w:t>.</w:t>
      </w:r>
      <w:r w:rsidR="009C773B">
        <w:rPr>
          <w:sz w:val="22"/>
          <w:szCs w:val="22"/>
        </w:rPr>
        <w:t>3</w:t>
      </w:r>
      <w:r w:rsidR="007506ED" w:rsidRPr="00577C0D">
        <w:rPr>
          <w:sz w:val="22"/>
          <w:szCs w:val="22"/>
        </w:rPr>
        <w:t>0</w:t>
      </w:r>
      <w:r w:rsidR="00055908" w:rsidRPr="00577C0D">
        <w:rPr>
          <w:sz w:val="22"/>
          <w:szCs w:val="22"/>
        </w:rPr>
        <w:t>–1</w:t>
      </w:r>
      <w:r w:rsidR="009C773B">
        <w:rPr>
          <w:sz w:val="22"/>
          <w:szCs w:val="22"/>
        </w:rPr>
        <w:t>3</w:t>
      </w:r>
      <w:r w:rsidR="00055908" w:rsidRPr="00577C0D">
        <w:rPr>
          <w:sz w:val="22"/>
          <w:szCs w:val="22"/>
        </w:rPr>
        <w:t>.</w:t>
      </w:r>
      <w:r w:rsidR="009C773B">
        <w:rPr>
          <w:sz w:val="22"/>
          <w:szCs w:val="22"/>
        </w:rPr>
        <w:t>3</w:t>
      </w:r>
      <w:r w:rsidR="006A7377" w:rsidRPr="00577C0D">
        <w:rPr>
          <w:sz w:val="22"/>
          <w:szCs w:val="22"/>
        </w:rPr>
        <w:t>0</w:t>
      </w:r>
      <w:r w:rsidRPr="00577C0D">
        <w:rPr>
          <w:sz w:val="22"/>
          <w:szCs w:val="22"/>
        </w:rPr>
        <w:tab/>
      </w:r>
      <w:r w:rsidR="0023436B">
        <w:rPr>
          <w:sz w:val="22"/>
          <w:szCs w:val="22"/>
        </w:rPr>
        <w:t>Sähköinen krematoriouuni &amp; ”Kokemuksia päästöjenhallintalaitteiston asentamisesta</w:t>
      </w:r>
      <w:r w:rsidR="0023436B">
        <w:rPr>
          <w:sz w:val="22"/>
          <w:szCs w:val="22"/>
        </w:rPr>
        <w:br/>
      </w:r>
      <w:r w:rsidR="0023436B">
        <w:rPr>
          <w:sz w:val="22"/>
          <w:szCs w:val="22"/>
        </w:rPr>
        <w:tab/>
      </w:r>
      <w:r w:rsidR="0023436B">
        <w:rPr>
          <w:sz w:val="22"/>
          <w:szCs w:val="22"/>
        </w:rPr>
        <w:tab/>
        <w:t>suojeltuun rakennukseen”</w:t>
      </w:r>
    </w:p>
    <w:p w14:paraId="249D7F41" w14:textId="0C78547B" w:rsidR="005756DA" w:rsidRPr="001D4893" w:rsidRDefault="00217037" w:rsidP="006A7377">
      <w:pPr>
        <w:ind w:left="1304" w:firstLine="1304"/>
        <w:jc w:val="both"/>
        <w:rPr>
          <w:sz w:val="22"/>
          <w:szCs w:val="22"/>
          <w:lang w:val="en-US"/>
        </w:rPr>
      </w:pPr>
      <w:r w:rsidRPr="001D4893">
        <w:rPr>
          <w:sz w:val="22"/>
          <w:szCs w:val="22"/>
          <w:lang w:val="en-US"/>
        </w:rPr>
        <w:t>Teemu Kanerva, Dust Control Systems Oy</w:t>
      </w:r>
      <w:r w:rsidR="00D67481" w:rsidRPr="001D4893">
        <w:rPr>
          <w:sz w:val="22"/>
          <w:szCs w:val="22"/>
          <w:lang w:val="en-US"/>
        </w:rPr>
        <w:tab/>
      </w:r>
    </w:p>
    <w:p w14:paraId="4927B428" w14:textId="77777777" w:rsidR="009C4AAE" w:rsidRPr="001D4893" w:rsidRDefault="009C4AAE" w:rsidP="009C4AAE">
      <w:pPr>
        <w:ind w:firstLine="1304"/>
        <w:rPr>
          <w:sz w:val="22"/>
          <w:szCs w:val="22"/>
          <w:lang w:val="en-US"/>
        </w:rPr>
      </w:pPr>
    </w:p>
    <w:p w14:paraId="133750AE" w14:textId="77777777" w:rsidR="00150165" w:rsidRPr="00577C0D" w:rsidRDefault="006A7377" w:rsidP="00DC3515">
      <w:pPr>
        <w:ind w:firstLine="1304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9C773B">
        <w:rPr>
          <w:sz w:val="22"/>
          <w:szCs w:val="22"/>
        </w:rPr>
        <w:t>3</w:t>
      </w:r>
      <w:r w:rsidRPr="00577C0D">
        <w:rPr>
          <w:sz w:val="22"/>
          <w:szCs w:val="22"/>
        </w:rPr>
        <w:t>.</w:t>
      </w:r>
      <w:r w:rsidR="009C773B">
        <w:rPr>
          <w:sz w:val="22"/>
          <w:szCs w:val="22"/>
        </w:rPr>
        <w:t>3</w:t>
      </w:r>
      <w:r w:rsidRPr="00577C0D">
        <w:rPr>
          <w:sz w:val="22"/>
          <w:szCs w:val="22"/>
        </w:rPr>
        <w:t>0–1</w:t>
      </w:r>
      <w:r w:rsidR="00A138D0">
        <w:rPr>
          <w:sz w:val="22"/>
          <w:szCs w:val="22"/>
        </w:rPr>
        <w:t>4</w:t>
      </w:r>
      <w:r w:rsidRPr="00577C0D">
        <w:rPr>
          <w:sz w:val="22"/>
          <w:szCs w:val="22"/>
        </w:rPr>
        <w:t>.0</w:t>
      </w:r>
      <w:r w:rsidR="00B23602" w:rsidRPr="00577C0D">
        <w:rPr>
          <w:sz w:val="22"/>
          <w:szCs w:val="22"/>
        </w:rPr>
        <w:t>0</w:t>
      </w:r>
      <w:r w:rsidR="00045EC6" w:rsidRPr="00577C0D">
        <w:rPr>
          <w:sz w:val="22"/>
          <w:szCs w:val="22"/>
        </w:rPr>
        <w:tab/>
      </w:r>
      <w:r w:rsidR="009C773B">
        <w:rPr>
          <w:sz w:val="22"/>
          <w:szCs w:val="22"/>
        </w:rPr>
        <w:t>Kahvitauko</w:t>
      </w:r>
    </w:p>
    <w:p w14:paraId="4C1ED723" w14:textId="77777777" w:rsidR="009C4AAE" w:rsidRPr="00577C0D" w:rsidRDefault="009C4AAE" w:rsidP="00045EC6">
      <w:pPr>
        <w:ind w:firstLine="1304"/>
        <w:rPr>
          <w:sz w:val="22"/>
          <w:szCs w:val="22"/>
        </w:rPr>
      </w:pPr>
    </w:p>
    <w:p w14:paraId="56302ED5" w14:textId="436AF8D5" w:rsidR="00387467" w:rsidRDefault="006A7377" w:rsidP="00387467">
      <w:pPr>
        <w:ind w:left="1304"/>
        <w:jc w:val="both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4</w:t>
      </w:r>
      <w:r w:rsidRPr="00577C0D">
        <w:rPr>
          <w:sz w:val="22"/>
          <w:szCs w:val="22"/>
        </w:rPr>
        <w:t>.0</w:t>
      </w:r>
      <w:r w:rsidR="00B23602" w:rsidRPr="00577C0D">
        <w:rPr>
          <w:sz w:val="22"/>
          <w:szCs w:val="22"/>
        </w:rPr>
        <w:t>0</w:t>
      </w:r>
      <w:r w:rsidR="00463BBA" w:rsidRPr="00577C0D">
        <w:rPr>
          <w:sz w:val="22"/>
          <w:szCs w:val="22"/>
        </w:rPr>
        <w:t>–</w:t>
      </w:r>
      <w:r w:rsidR="00D27055"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5</w:t>
      </w:r>
      <w:r w:rsidR="00D27055" w:rsidRPr="00577C0D">
        <w:rPr>
          <w:sz w:val="22"/>
          <w:szCs w:val="22"/>
        </w:rPr>
        <w:t>:</w:t>
      </w:r>
      <w:r w:rsidR="00A77BB2">
        <w:rPr>
          <w:sz w:val="22"/>
          <w:szCs w:val="22"/>
        </w:rPr>
        <w:t>00</w:t>
      </w:r>
      <w:r w:rsidR="00CE5382" w:rsidRPr="00577C0D">
        <w:rPr>
          <w:sz w:val="22"/>
          <w:szCs w:val="22"/>
        </w:rPr>
        <w:tab/>
      </w:r>
      <w:r w:rsidR="001D4893">
        <w:rPr>
          <w:sz w:val="22"/>
          <w:szCs w:val="22"/>
        </w:rPr>
        <w:t>Biohiilet maanparannusaineena; mitä hyötyjä biohiilet tuottavat kasvualustaan</w:t>
      </w:r>
    </w:p>
    <w:p w14:paraId="11818869" w14:textId="5869D970" w:rsidR="00A77BB2" w:rsidRDefault="00296230" w:rsidP="002962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Toimitusjohtaja Markku Suutari, </w:t>
      </w:r>
      <w:proofErr w:type="spellStart"/>
      <w:r>
        <w:rPr>
          <w:sz w:val="22"/>
          <w:szCs w:val="22"/>
        </w:rPr>
        <w:t>Carbons</w:t>
      </w:r>
      <w:proofErr w:type="spellEnd"/>
      <w:r>
        <w:rPr>
          <w:sz w:val="22"/>
          <w:szCs w:val="22"/>
        </w:rPr>
        <w:t xml:space="preserve"> Finland Oy</w:t>
      </w:r>
    </w:p>
    <w:p w14:paraId="315ACE41" w14:textId="77777777" w:rsidR="007E2B2F" w:rsidRPr="00577C0D" w:rsidRDefault="007E2B2F" w:rsidP="00A5438D">
      <w:pPr>
        <w:ind w:left="1304"/>
        <w:jc w:val="both"/>
        <w:rPr>
          <w:sz w:val="22"/>
          <w:szCs w:val="22"/>
        </w:rPr>
      </w:pPr>
    </w:p>
    <w:p w14:paraId="03A7709A" w14:textId="56FFF439" w:rsidR="008745D8" w:rsidRPr="00577C0D" w:rsidRDefault="00D27055" w:rsidP="00F3799B">
      <w:pPr>
        <w:ind w:left="2608" w:hanging="1304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5</w:t>
      </w:r>
      <w:r w:rsidRPr="00577C0D">
        <w:rPr>
          <w:sz w:val="22"/>
          <w:szCs w:val="22"/>
        </w:rPr>
        <w:t>:</w:t>
      </w:r>
      <w:r w:rsidR="00FE5CAA">
        <w:rPr>
          <w:sz w:val="22"/>
          <w:szCs w:val="22"/>
        </w:rPr>
        <w:t>00</w:t>
      </w:r>
      <w:r w:rsidR="006A7377" w:rsidRPr="00577C0D">
        <w:rPr>
          <w:sz w:val="22"/>
          <w:szCs w:val="22"/>
        </w:rPr>
        <w:t>–1</w:t>
      </w:r>
      <w:r w:rsidR="00A138D0">
        <w:rPr>
          <w:sz w:val="22"/>
          <w:szCs w:val="22"/>
        </w:rPr>
        <w:t>6</w:t>
      </w:r>
      <w:r w:rsidR="00F21D40" w:rsidRPr="00577C0D">
        <w:rPr>
          <w:sz w:val="22"/>
          <w:szCs w:val="22"/>
        </w:rPr>
        <w:t>.</w:t>
      </w:r>
      <w:r w:rsidR="00A138D0">
        <w:rPr>
          <w:sz w:val="22"/>
          <w:szCs w:val="22"/>
        </w:rPr>
        <w:t>0</w:t>
      </w:r>
      <w:r w:rsidR="006A7377" w:rsidRPr="00577C0D">
        <w:rPr>
          <w:sz w:val="22"/>
          <w:szCs w:val="22"/>
        </w:rPr>
        <w:t>0</w:t>
      </w:r>
      <w:r w:rsidR="006A7377" w:rsidRPr="00577C0D">
        <w:rPr>
          <w:sz w:val="22"/>
          <w:szCs w:val="22"/>
        </w:rPr>
        <w:tab/>
      </w:r>
      <w:r w:rsidR="00AC0FDC">
        <w:rPr>
          <w:sz w:val="22"/>
          <w:szCs w:val="22"/>
        </w:rPr>
        <w:t>Hautaustoimi pysyvyyden ja muutosten ristipaineessa: kirkollinen näkökulma yhteiskunnalliseen muutokseen</w:t>
      </w:r>
      <w:r w:rsidR="00FE5CAA">
        <w:rPr>
          <w:sz w:val="22"/>
          <w:szCs w:val="22"/>
        </w:rPr>
        <w:br/>
      </w:r>
      <w:r w:rsidR="003351DE">
        <w:rPr>
          <w:sz w:val="22"/>
          <w:szCs w:val="22"/>
        </w:rPr>
        <w:t>Tutkija Veli-Matti Salminen, Kirkkohallitus</w:t>
      </w:r>
    </w:p>
    <w:p w14:paraId="49978761" w14:textId="77777777" w:rsidR="008745D8" w:rsidRPr="00577C0D" w:rsidRDefault="008745D8" w:rsidP="008745D8">
      <w:pPr>
        <w:ind w:left="1304"/>
        <w:rPr>
          <w:color w:val="FF0000"/>
          <w:sz w:val="22"/>
          <w:szCs w:val="22"/>
        </w:rPr>
      </w:pPr>
      <w:r w:rsidRPr="00577C0D">
        <w:rPr>
          <w:sz w:val="22"/>
          <w:szCs w:val="22"/>
        </w:rPr>
        <w:tab/>
      </w:r>
    </w:p>
    <w:p w14:paraId="5531805C" w14:textId="77777777" w:rsidR="007D7D99" w:rsidRPr="00577C0D" w:rsidRDefault="007D7D99" w:rsidP="00F716E4">
      <w:pPr>
        <w:rPr>
          <w:sz w:val="22"/>
          <w:szCs w:val="22"/>
        </w:rPr>
      </w:pPr>
    </w:p>
    <w:p w14:paraId="67162761" w14:textId="77777777" w:rsidR="002D515F" w:rsidRPr="00577C0D" w:rsidRDefault="002D515F" w:rsidP="002D515F">
      <w:pPr>
        <w:ind w:firstLine="1304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6</w:t>
      </w:r>
      <w:r w:rsidRPr="00577C0D">
        <w:rPr>
          <w:sz w:val="22"/>
          <w:szCs w:val="22"/>
        </w:rPr>
        <w:t>.</w:t>
      </w:r>
      <w:r w:rsidR="00A138D0">
        <w:rPr>
          <w:sz w:val="22"/>
          <w:szCs w:val="22"/>
        </w:rPr>
        <w:t>0</w:t>
      </w:r>
      <w:r w:rsidRPr="00577C0D">
        <w:rPr>
          <w:sz w:val="22"/>
          <w:szCs w:val="22"/>
        </w:rPr>
        <w:t>0–1</w:t>
      </w:r>
      <w:r w:rsidR="00A138D0">
        <w:rPr>
          <w:sz w:val="22"/>
          <w:szCs w:val="22"/>
        </w:rPr>
        <w:t>8</w:t>
      </w:r>
      <w:r w:rsidRPr="00577C0D">
        <w:rPr>
          <w:sz w:val="22"/>
          <w:szCs w:val="22"/>
        </w:rPr>
        <w:t>.00</w:t>
      </w:r>
      <w:r w:rsidRPr="00577C0D">
        <w:rPr>
          <w:sz w:val="22"/>
          <w:szCs w:val="22"/>
        </w:rPr>
        <w:tab/>
      </w:r>
      <w:r w:rsidR="00A138D0">
        <w:rPr>
          <w:sz w:val="22"/>
          <w:szCs w:val="22"/>
        </w:rPr>
        <w:t>Huoneet hotellilta ja siirtyminen Sataman Viilu, Satamakatu 10, Jyväskylä</w:t>
      </w:r>
    </w:p>
    <w:p w14:paraId="57F1ABE6" w14:textId="77777777" w:rsidR="007D7D99" w:rsidRPr="00577C0D" w:rsidRDefault="007D7D99" w:rsidP="00045EC6">
      <w:pPr>
        <w:ind w:firstLine="1304"/>
        <w:rPr>
          <w:sz w:val="22"/>
          <w:szCs w:val="22"/>
        </w:rPr>
      </w:pPr>
    </w:p>
    <w:p w14:paraId="6D5C7377" w14:textId="77777777" w:rsidR="00FE5CAA" w:rsidRPr="00577C0D" w:rsidRDefault="007E2B2F" w:rsidP="00FE5CAA">
      <w:pPr>
        <w:ind w:left="2608" w:hanging="1304"/>
        <w:rPr>
          <w:sz w:val="22"/>
          <w:szCs w:val="22"/>
        </w:rPr>
      </w:pPr>
      <w:r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8</w:t>
      </w:r>
      <w:r w:rsidR="00F21D40" w:rsidRPr="00577C0D">
        <w:rPr>
          <w:sz w:val="22"/>
          <w:szCs w:val="22"/>
        </w:rPr>
        <w:t>.0</w:t>
      </w:r>
      <w:r w:rsidRPr="00577C0D">
        <w:rPr>
          <w:sz w:val="22"/>
          <w:szCs w:val="22"/>
        </w:rPr>
        <w:t>0</w:t>
      </w:r>
      <w:r w:rsidR="00772DD1" w:rsidRPr="00577C0D">
        <w:rPr>
          <w:sz w:val="22"/>
          <w:szCs w:val="22"/>
        </w:rPr>
        <w:t>–1</w:t>
      </w:r>
      <w:r w:rsidR="00A138D0">
        <w:rPr>
          <w:sz w:val="22"/>
          <w:szCs w:val="22"/>
        </w:rPr>
        <w:t>9</w:t>
      </w:r>
      <w:r w:rsidRPr="00577C0D">
        <w:rPr>
          <w:sz w:val="22"/>
          <w:szCs w:val="22"/>
        </w:rPr>
        <w:t>.</w:t>
      </w:r>
      <w:r w:rsidR="00252AA7" w:rsidRPr="00577C0D">
        <w:rPr>
          <w:sz w:val="22"/>
          <w:szCs w:val="22"/>
        </w:rPr>
        <w:t>00</w:t>
      </w:r>
      <w:r w:rsidR="007D7D99" w:rsidRPr="00577C0D">
        <w:rPr>
          <w:sz w:val="22"/>
          <w:szCs w:val="22"/>
        </w:rPr>
        <w:tab/>
      </w:r>
      <w:r w:rsidR="00180CB8">
        <w:rPr>
          <w:sz w:val="22"/>
          <w:szCs w:val="22"/>
        </w:rPr>
        <w:t xml:space="preserve">Päivällinen </w:t>
      </w:r>
      <w:r w:rsidR="00FE5CAA">
        <w:rPr>
          <w:sz w:val="22"/>
          <w:szCs w:val="22"/>
        </w:rPr>
        <w:t xml:space="preserve"> </w:t>
      </w:r>
    </w:p>
    <w:p w14:paraId="0EC67F10" w14:textId="77777777" w:rsidR="00D46ED2" w:rsidRPr="00180CB8" w:rsidRDefault="00FE5CAA" w:rsidP="00180CB8">
      <w:pPr>
        <w:ind w:left="1304"/>
        <w:rPr>
          <w:color w:val="FF0000"/>
          <w:sz w:val="22"/>
          <w:szCs w:val="22"/>
        </w:rPr>
      </w:pPr>
      <w:r w:rsidRPr="00577C0D">
        <w:rPr>
          <w:sz w:val="22"/>
          <w:szCs w:val="22"/>
        </w:rPr>
        <w:tab/>
      </w:r>
    </w:p>
    <w:p w14:paraId="700552C4" w14:textId="77777777" w:rsidR="007D7D99" w:rsidRPr="00577C0D" w:rsidRDefault="007E2B2F" w:rsidP="00D46ED2">
      <w:pPr>
        <w:ind w:left="1304" w:firstLine="1304"/>
        <w:rPr>
          <w:sz w:val="22"/>
          <w:szCs w:val="22"/>
        </w:rPr>
      </w:pPr>
      <w:r w:rsidRPr="00577C0D">
        <w:rPr>
          <w:sz w:val="22"/>
          <w:szCs w:val="22"/>
        </w:rPr>
        <w:t xml:space="preserve"> </w:t>
      </w:r>
    </w:p>
    <w:p w14:paraId="17450DC2" w14:textId="5CFE4A8C" w:rsidR="00577C0D" w:rsidRDefault="00D46ED2" w:rsidP="00180CB8">
      <w:pPr>
        <w:ind w:left="2608" w:hanging="1304"/>
        <w:rPr>
          <w:sz w:val="22"/>
          <w:szCs w:val="22"/>
        </w:rPr>
      </w:pPr>
      <w:r w:rsidRPr="007F4581">
        <w:rPr>
          <w:sz w:val="22"/>
          <w:szCs w:val="22"/>
        </w:rPr>
        <w:t>1</w:t>
      </w:r>
      <w:r w:rsidR="00180CB8">
        <w:rPr>
          <w:sz w:val="22"/>
          <w:szCs w:val="22"/>
        </w:rPr>
        <w:t>9</w:t>
      </w:r>
      <w:r w:rsidRPr="007F4581">
        <w:rPr>
          <w:sz w:val="22"/>
          <w:szCs w:val="22"/>
        </w:rPr>
        <w:t>.</w:t>
      </w:r>
      <w:r w:rsidR="00252AA7" w:rsidRPr="007F4581">
        <w:rPr>
          <w:sz w:val="22"/>
          <w:szCs w:val="22"/>
        </w:rPr>
        <w:t>00</w:t>
      </w:r>
      <w:r w:rsidRPr="007F4581">
        <w:rPr>
          <w:sz w:val="22"/>
          <w:szCs w:val="22"/>
        </w:rPr>
        <w:t>–</w:t>
      </w:r>
      <w:r w:rsidR="00180CB8">
        <w:rPr>
          <w:sz w:val="22"/>
          <w:szCs w:val="22"/>
        </w:rPr>
        <w:t>20</w:t>
      </w:r>
      <w:r w:rsidRPr="007F4581">
        <w:rPr>
          <w:sz w:val="22"/>
          <w:szCs w:val="22"/>
        </w:rPr>
        <w:t>.</w:t>
      </w:r>
      <w:r w:rsidR="00180CB8">
        <w:rPr>
          <w:sz w:val="22"/>
          <w:szCs w:val="22"/>
        </w:rPr>
        <w:t>0</w:t>
      </w:r>
      <w:r w:rsidRPr="007F4581">
        <w:rPr>
          <w:sz w:val="22"/>
          <w:szCs w:val="22"/>
        </w:rPr>
        <w:t>0</w:t>
      </w:r>
      <w:r w:rsidR="002112B0" w:rsidRPr="007F4581">
        <w:rPr>
          <w:sz w:val="22"/>
          <w:szCs w:val="22"/>
        </w:rPr>
        <w:tab/>
      </w:r>
      <w:r w:rsidR="00180CB8">
        <w:rPr>
          <w:sz w:val="22"/>
          <w:szCs w:val="22"/>
        </w:rPr>
        <w:t xml:space="preserve">C2 </w:t>
      </w:r>
      <w:proofErr w:type="spellStart"/>
      <w:r w:rsidR="00180CB8">
        <w:rPr>
          <w:sz w:val="22"/>
          <w:szCs w:val="22"/>
        </w:rPr>
        <w:t>Smartlight</w:t>
      </w:r>
      <w:proofErr w:type="spellEnd"/>
      <w:r w:rsidR="00180CB8">
        <w:rPr>
          <w:sz w:val="22"/>
          <w:szCs w:val="22"/>
        </w:rPr>
        <w:t xml:space="preserve"> – Älyä valoon</w:t>
      </w:r>
      <w:r w:rsidR="00180CB8">
        <w:rPr>
          <w:sz w:val="22"/>
          <w:szCs w:val="22"/>
        </w:rPr>
        <w:br/>
      </w:r>
      <w:r w:rsidR="00AC0FDC">
        <w:rPr>
          <w:sz w:val="22"/>
          <w:szCs w:val="22"/>
        </w:rPr>
        <w:t>Jani Lind</w:t>
      </w:r>
    </w:p>
    <w:p w14:paraId="7146EF9D" w14:textId="77777777" w:rsidR="00AC0FDC" w:rsidRDefault="00AC0FDC" w:rsidP="00180CB8">
      <w:pPr>
        <w:ind w:left="2608" w:hanging="1304"/>
        <w:rPr>
          <w:sz w:val="22"/>
          <w:szCs w:val="22"/>
        </w:rPr>
      </w:pPr>
    </w:p>
    <w:p w14:paraId="4F2D9C53" w14:textId="77777777" w:rsidR="002D515F" w:rsidRPr="007F4581" w:rsidRDefault="002D515F" w:rsidP="00EA19FC">
      <w:pPr>
        <w:ind w:left="2608"/>
        <w:rPr>
          <w:sz w:val="22"/>
          <w:szCs w:val="22"/>
        </w:rPr>
      </w:pPr>
    </w:p>
    <w:p w14:paraId="23D2F59E" w14:textId="15DCC5B6" w:rsidR="00772DD1" w:rsidRPr="00577C0D" w:rsidRDefault="00781981" w:rsidP="00180CB8">
      <w:pPr>
        <w:ind w:left="2609" w:hanging="1305"/>
        <w:rPr>
          <w:sz w:val="22"/>
          <w:szCs w:val="22"/>
        </w:rPr>
      </w:pPr>
      <w:r>
        <w:rPr>
          <w:sz w:val="22"/>
          <w:szCs w:val="22"/>
        </w:rPr>
        <w:t>20</w:t>
      </w:r>
      <w:r w:rsidRPr="00577C0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577C0D">
        <w:rPr>
          <w:sz w:val="22"/>
          <w:szCs w:val="22"/>
        </w:rPr>
        <w:t>0–22.00</w:t>
      </w:r>
      <w:r w:rsidR="00577C0D" w:rsidRPr="00577C0D">
        <w:rPr>
          <w:sz w:val="22"/>
          <w:szCs w:val="22"/>
        </w:rPr>
        <w:tab/>
      </w:r>
      <w:r w:rsidR="00180CB8">
        <w:rPr>
          <w:sz w:val="22"/>
          <w:szCs w:val="22"/>
        </w:rPr>
        <w:t xml:space="preserve">Mahdollisuus saunomiseen </w:t>
      </w:r>
      <w:r w:rsidR="00A16662">
        <w:rPr>
          <w:sz w:val="22"/>
          <w:szCs w:val="22"/>
        </w:rPr>
        <w:br/>
      </w:r>
    </w:p>
    <w:p w14:paraId="6F258397" w14:textId="77777777" w:rsidR="00045EC6" w:rsidRPr="00577C0D" w:rsidRDefault="00045EC6" w:rsidP="00045EC6">
      <w:pPr>
        <w:ind w:firstLine="1304"/>
        <w:rPr>
          <w:sz w:val="22"/>
          <w:szCs w:val="22"/>
        </w:rPr>
      </w:pPr>
    </w:p>
    <w:p w14:paraId="0D3625DB" w14:textId="77777777" w:rsidR="00387467" w:rsidRPr="00577C0D" w:rsidRDefault="00387467" w:rsidP="00045EC6">
      <w:pPr>
        <w:rPr>
          <w:sz w:val="22"/>
          <w:szCs w:val="22"/>
        </w:rPr>
      </w:pPr>
    </w:p>
    <w:p w14:paraId="7156E88B" w14:textId="77777777" w:rsidR="00387467" w:rsidRPr="00577C0D" w:rsidRDefault="00387467" w:rsidP="00045EC6">
      <w:pPr>
        <w:rPr>
          <w:sz w:val="22"/>
          <w:szCs w:val="22"/>
        </w:rPr>
      </w:pPr>
    </w:p>
    <w:p w14:paraId="2E242039" w14:textId="77777777" w:rsidR="00045EC6" w:rsidRPr="00577C0D" w:rsidRDefault="00A138D0" w:rsidP="00045EC6">
      <w:pPr>
        <w:rPr>
          <w:sz w:val="22"/>
          <w:szCs w:val="22"/>
        </w:rPr>
      </w:pPr>
      <w:bookmarkStart w:id="1" w:name="_Hlk118121450"/>
      <w:r>
        <w:rPr>
          <w:sz w:val="22"/>
          <w:szCs w:val="22"/>
        </w:rPr>
        <w:t>Keskiviikko</w:t>
      </w:r>
      <w:r w:rsidR="00984A2F" w:rsidRPr="00577C0D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675541" w:rsidRPr="00577C0D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675541" w:rsidRPr="00577C0D">
        <w:rPr>
          <w:sz w:val="22"/>
          <w:szCs w:val="22"/>
        </w:rPr>
        <w:t>.20</w:t>
      </w:r>
      <w:r w:rsidR="00A77BB2">
        <w:rPr>
          <w:sz w:val="22"/>
          <w:szCs w:val="22"/>
        </w:rPr>
        <w:t>2</w:t>
      </w:r>
      <w:r>
        <w:rPr>
          <w:sz w:val="22"/>
          <w:szCs w:val="22"/>
        </w:rPr>
        <w:t>4</w:t>
      </w:r>
    </w:p>
    <w:bookmarkEnd w:id="1"/>
    <w:p w14:paraId="3AF4EAC5" w14:textId="77777777" w:rsidR="00045EC6" w:rsidRPr="00577C0D" w:rsidRDefault="00045EC6" w:rsidP="00045EC6">
      <w:pPr>
        <w:rPr>
          <w:sz w:val="22"/>
          <w:szCs w:val="22"/>
        </w:rPr>
      </w:pPr>
    </w:p>
    <w:p w14:paraId="60DF6D05" w14:textId="77777777" w:rsidR="0084004E" w:rsidRPr="007F1C35" w:rsidRDefault="00EA3FE9" w:rsidP="00A77BB2">
      <w:pPr>
        <w:jc w:val="both"/>
        <w:rPr>
          <w:sz w:val="22"/>
          <w:szCs w:val="22"/>
        </w:rPr>
      </w:pPr>
      <w:r w:rsidRPr="00577C0D">
        <w:rPr>
          <w:sz w:val="22"/>
          <w:szCs w:val="22"/>
        </w:rPr>
        <w:tab/>
      </w:r>
      <w:r w:rsidRPr="007F1C35">
        <w:rPr>
          <w:sz w:val="22"/>
          <w:szCs w:val="22"/>
        </w:rPr>
        <w:t>9</w:t>
      </w:r>
      <w:r w:rsidR="00045EC6" w:rsidRPr="007F1C35">
        <w:rPr>
          <w:sz w:val="22"/>
          <w:szCs w:val="22"/>
        </w:rPr>
        <w:t>.</w:t>
      </w:r>
      <w:r w:rsidR="007E2B2F" w:rsidRPr="007F1C35">
        <w:rPr>
          <w:sz w:val="22"/>
          <w:szCs w:val="22"/>
        </w:rPr>
        <w:t>00</w:t>
      </w:r>
      <w:r w:rsidR="00045EC6" w:rsidRPr="007F1C35">
        <w:rPr>
          <w:sz w:val="22"/>
          <w:szCs w:val="22"/>
        </w:rPr>
        <w:t>–</w:t>
      </w:r>
      <w:r w:rsidR="00CA6390" w:rsidRPr="007F1C35">
        <w:rPr>
          <w:sz w:val="22"/>
          <w:szCs w:val="22"/>
        </w:rPr>
        <w:t>9</w:t>
      </w:r>
      <w:r w:rsidR="00D46ED2" w:rsidRPr="007F1C35">
        <w:rPr>
          <w:sz w:val="22"/>
          <w:szCs w:val="22"/>
        </w:rPr>
        <w:t>.</w:t>
      </w:r>
      <w:r w:rsidR="00A138D0">
        <w:rPr>
          <w:sz w:val="22"/>
          <w:szCs w:val="22"/>
        </w:rPr>
        <w:t>30</w:t>
      </w:r>
      <w:r w:rsidR="00F716E4" w:rsidRPr="007F1C35">
        <w:rPr>
          <w:sz w:val="22"/>
          <w:szCs w:val="22"/>
        </w:rPr>
        <w:tab/>
      </w:r>
      <w:r w:rsidR="00F02E2B">
        <w:rPr>
          <w:sz w:val="22"/>
          <w:szCs w:val="22"/>
        </w:rPr>
        <w:t>Jyväskylän seurakunnan hautaustoimen esittely</w:t>
      </w:r>
      <w:r w:rsidR="007F4581" w:rsidRPr="007F1C35">
        <w:rPr>
          <w:sz w:val="22"/>
          <w:szCs w:val="22"/>
        </w:rPr>
        <w:tab/>
      </w:r>
      <w:r w:rsidR="007F4581" w:rsidRPr="007F1C35">
        <w:rPr>
          <w:sz w:val="22"/>
          <w:szCs w:val="22"/>
        </w:rPr>
        <w:tab/>
      </w:r>
    </w:p>
    <w:p w14:paraId="76663068" w14:textId="77777777" w:rsidR="00897616" w:rsidRPr="00577C0D" w:rsidRDefault="00F02E2B" w:rsidP="00984A2F">
      <w:pPr>
        <w:ind w:left="2608"/>
        <w:rPr>
          <w:sz w:val="22"/>
          <w:szCs w:val="22"/>
        </w:rPr>
      </w:pPr>
      <w:r>
        <w:rPr>
          <w:sz w:val="22"/>
          <w:szCs w:val="22"/>
        </w:rPr>
        <w:t>Hautaustoimen päällikkö Tuija Pajunen</w:t>
      </w:r>
      <w:r w:rsidR="007F4581">
        <w:rPr>
          <w:sz w:val="22"/>
          <w:szCs w:val="22"/>
        </w:rPr>
        <w:br/>
      </w:r>
    </w:p>
    <w:p w14:paraId="495BEC95" w14:textId="43ED984B" w:rsidR="00A77BB2" w:rsidRPr="00577C0D" w:rsidRDefault="00A138D0" w:rsidP="007F4581">
      <w:pPr>
        <w:ind w:left="2608" w:hanging="1303"/>
        <w:rPr>
          <w:sz w:val="22"/>
          <w:szCs w:val="22"/>
        </w:rPr>
      </w:pPr>
      <w:r>
        <w:rPr>
          <w:sz w:val="22"/>
          <w:szCs w:val="22"/>
        </w:rPr>
        <w:t>9</w:t>
      </w:r>
      <w:r w:rsidR="00897616" w:rsidRPr="00577C0D">
        <w:rPr>
          <w:sz w:val="22"/>
          <w:szCs w:val="22"/>
        </w:rPr>
        <w:t>:</w:t>
      </w:r>
      <w:r w:rsidR="00781981">
        <w:rPr>
          <w:sz w:val="22"/>
          <w:szCs w:val="22"/>
        </w:rPr>
        <w:t>30-11:30</w:t>
      </w:r>
      <w:r w:rsidR="00897616" w:rsidRPr="00577C0D">
        <w:rPr>
          <w:sz w:val="22"/>
          <w:szCs w:val="22"/>
        </w:rPr>
        <w:t xml:space="preserve"> </w:t>
      </w:r>
      <w:r w:rsidR="00897616" w:rsidRPr="00577C0D">
        <w:rPr>
          <w:sz w:val="22"/>
          <w:szCs w:val="22"/>
        </w:rPr>
        <w:tab/>
      </w:r>
      <w:r>
        <w:rPr>
          <w:sz w:val="22"/>
          <w:szCs w:val="22"/>
        </w:rPr>
        <w:t>Hautaustoimen ajankohtaiset asiat</w:t>
      </w:r>
      <w:r w:rsidR="007F4581">
        <w:rPr>
          <w:sz w:val="22"/>
          <w:szCs w:val="22"/>
        </w:rPr>
        <w:br/>
      </w:r>
      <w:r w:rsidRPr="00577C0D">
        <w:rPr>
          <w:sz w:val="22"/>
          <w:szCs w:val="22"/>
        </w:rPr>
        <w:t>Harri Palo, maankäyttöpäällikkö, Kirkkohallitus</w:t>
      </w:r>
    </w:p>
    <w:p w14:paraId="668FF20F" w14:textId="77777777" w:rsidR="00266384" w:rsidRPr="00F02E2B" w:rsidRDefault="00984A2F" w:rsidP="00F02E2B">
      <w:pPr>
        <w:rPr>
          <w:sz w:val="22"/>
          <w:szCs w:val="22"/>
        </w:rPr>
      </w:pPr>
      <w:r w:rsidRPr="00577C0D">
        <w:rPr>
          <w:sz w:val="22"/>
          <w:szCs w:val="22"/>
        </w:rPr>
        <w:tab/>
      </w:r>
    </w:p>
    <w:p w14:paraId="3B4612CD" w14:textId="77777777" w:rsidR="00AE5A82" w:rsidRPr="00577C0D" w:rsidRDefault="00CA6390" w:rsidP="00055908">
      <w:pPr>
        <w:rPr>
          <w:sz w:val="22"/>
          <w:szCs w:val="22"/>
        </w:rPr>
      </w:pPr>
      <w:r w:rsidRPr="00577C0D">
        <w:rPr>
          <w:sz w:val="22"/>
          <w:szCs w:val="22"/>
        </w:rPr>
        <w:tab/>
        <w:t>11.</w:t>
      </w:r>
      <w:r w:rsidR="00F02E2B">
        <w:rPr>
          <w:sz w:val="22"/>
          <w:szCs w:val="22"/>
        </w:rPr>
        <w:t>3</w:t>
      </w:r>
      <w:r w:rsidRPr="00577C0D">
        <w:rPr>
          <w:sz w:val="22"/>
          <w:szCs w:val="22"/>
        </w:rPr>
        <w:t>0</w:t>
      </w:r>
      <w:r w:rsidR="00045EC6" w:rsidRPr="00577C0D">
        <w:rPr>
          <w:sz w:val="22"/>
          <w:szCs w:val="22"/>
        </w:rPr>
        <w:t>–12.</w:t>
      </w:r>
      <w:r w:rsidR="00F02E2B">
        <w:rPr>
          <w:sz w:val="22"/>
          <w:szCs w:val="22"/>
        </w:rPr>
        <w:t>3</w:t>
      </w:r>
      <w:r w:rsidR="00045EC6" w:rsidRPr="00577C0D">
        <w:rPr>
          <w:sz w:val="22"/>
          <w:szCs w:val="22"/>
        </w:rPr>
        <w:t>0</w:t>
      </w:r>
      <w:r w:rsidR="00045EC6" w:rsidRPr="00577C0D">
        <w:rPr>
          <w:sz w:val="22"/>
          <w:szCs w:val="22"/>
        </w:rPr>
        <w:tab/>
        <w:t>Lounas ja huoneiden luovutus</w:t>
      </w:r>
    </w:p>
    <w:p w14:paraId="0A4C04CA" w14:textId="77777777" w:rsidR="007E2B2F" w:rsidRPr="00577C0D" w:rsidRDefault="007E2B2F" w:rsidP="00055908">
      <w:pPr>
        <w:rPr>
          <w:sz w:val="22"/>
          <w:szCs w:val="22"/>
        </w:rPr>
      </w:pPr>
    </w:p>
    <w:p w14:paraId="09CFF606" w14:textId="6652C8E6" w:rsidR="007E2B2F" w:rsidRPr="00180CB8" w:rsidRDefault="007E2B2F" w:rsidP="00AC0FDC">
      <w:pPr>
        <w:ind w:left="2608" w:hanging="1304"/>
        <w:rPr>
          <w:sz w:val="22"/>
          <w:szCs w:val="22"/>
        </w:rPr>
      </w:pPr>
      <w:bookmarkStart w:id="2" w:name="_Hlk118121520"/>
      <w:r w:rsidRPr="00577C0D">
        <w:rPr>
          <w:sz w:val="22"/>
          <w:szCs w:val="22"/>
        </w:rPr>
        <w:t>12.</w:t>
      </w:r>
      <w:r w:rsidR="00F02E2B">
        <w:rPr>
          <w:sz w:val="22"/>
          <w:szCs w:val="22"/>
        </w:rPr>
        <w:t>3</w:t>
      </w:r>
      <w:r w:rsidRPr="00577C0D">
        <w:rPr>
          <w:sz w:val="22"/>
          <w:szCs w:val="22"/>
        </w:rPr>
        <w:t>0–</w:t>
      </w:r>
      <w:r w:rsidR="005A011F" w:rsidRPr="00577C0D">
        <w:rPr>
          <w:sz w:val="22"/>
          <w:szCs w:val="22"/>
        </w:rPr>
        <w:t>1</w:t>
      </w:r>
      <w:r w:rsidR="00A138D0">
        <w:rPr>
          <w:sz w:val="22"/>
          <w:szCs w:val="22"/>
        </w:rPr>
        <w:t>6</w:t>
      </w:r>
      <w:r w:rsidR="005A011F" w:rsidRPr="00577C0D">
        <w:rPr>
          <w:sz w:val="22"/>
          <w:szCs w:val="22"/>
        </w:rPr>
        <w:t>.00</w:t>
      </w:r>
      <w:r w:rsidR="005A011F" w:rsidRPr="00577C0D">
        <w:rPr>
          <w:sz w:val="22"/>
          <w:szCs w:val="22"/>
        </w:rPr>
        <w:tab/>
      </w:r>
      <w:r w:rsidR="00A138D0">
        <w:rPr>
          <w:sz w:val="22"/>
          <w:szCs w:val="22"/>
        </w:rPr>
        <w:t>Tutustuminen Viherpäivien näyttelyyn</w:t>
      </w:r>
      <w:r w:rsidR="007F4581">
        <w:rPr>
          <w:sz w:val="22"/>
          <w:szCs w:val="22"/>
        </w:rPr>
        <w:br/>
      </w:r>
      <w:bookmarkEnd w:id="2"/>
      <w:r w:rsidR="005A011F" w:rsidRPr="00577C0D">
        <w:rPr>
          <w:sz w:val="22"/>
          <w:szCs w:val="22"/>
        </w:rPr>
        <w:tab/>
      </w:r>
      <w:r w:rsidR="00CA6390" w:rsidRPr="00577C0D">
        <w:rPr>
          <w:sz w:val="22"/>
          <w:szCs w:val="22"/>
        </w:rPr>
        <w:t xml:space="preserve"> </w:t>
      </w:r>
    </w:p>
    <w:sectPr w:rsidR="007E2B2F" w:rsidRPr="00180CB8" w:rsidSect="00CA639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3CE2"/>
    <w:multiLevelType w:val="hybridMultilevel"/>
    <w:tmpl w:val="DF58B68E"/>
    <w:lvl w:ilvl="0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 w15:restartNumberingAfterBreak="0">
    <w:nsid w:val="3E6F5E4B"/>
    <w:multiLevelType w:val="hybridMultilevel"/>
    <w:tmpl w:val="65DC11BE"/>
    <w:lvl w:ilvl="0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num w:numId="1" w16cid:durableId="129136158">
    <w:abstractNumId w:val="0"/>
  </w:num>
  <w:num w:numId="2" w16cid:durableId="48328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B51"/>
    <w:rsid w:val="0000145A"/>
    <w:rsid w:val="0003061D"/>
    <w:rsid w:val="00042C3A"/>
    <w:rsid w:val="000459E1"/>
    <w:rsid w:val="00045EC6"/>
    <w:rsid w:val="0004669A"/>
    <w:rsid w:val="00055908"/>
    <w:rsid w:val="000571F4"/>
    <w:rsid w:val="000660A0"/>
    <w:rsid w:val="00084737"/>
    <w:rsid w:val="00093994"/>
    <w:rsid w:val="00097296"/>
    <w:rsid w:val="000A120E"/>
    <w:rsid w:val="000C6DE1"/>
    <w:rsid w:val="000D46E6"/>
    <w:rsid w:val="000F36F3"/>
    <w:rsid w:val="00150165"/>
    <w:rsid w:val="001528E6"/>
    <w:rsid w:val="001560D3"/>
    <w:rsid w:val="0017562C"/>
    <w:rsid w:val="0017678F"/>
    <w:rsid w:val="00180CB8"/>
    <w:rsid w:val="0019364E"/>
    <w:rsid w:val="001A139A"/>
    <w:rsid w:val="001D0293"/>
    <w:rsid w:val="001D4893"/>
    <w:rsid w:val="001D7073"/>
    <w:rsid w:val="001E06FF"/>
    <w:rsid w:val="001E6F2F"/>
    <w:rsid w:val="001E7875"/>
    <w:rsid w:val="001F13CB"/>
    <w:rsid w:val="002112B0"/>
    <w:rsid w:val="00217037"/>
    <w:rsid w:val="00227F29"/>
    <w:rsid w:val="0023436B"/>
    <w:rsid w:val="00241144"/>
    <w:rsid w:val="00252AA7"/>
    <w:rsid w:val="0026631F"/>
    <w:rsid w:val="00266384"/>
    <w:rsid w:val="002722B4"/>
    <w:rsid w:val="00277C72"/>
    <w:rsid w:val="00296230"/>
    <w:rsid w:val="002B3E55"/>
    <w:rsid w:val="002B7AA2"/>
    <w:rsid w:val="002C060B"/>
    <w:rsid w:val="002D0102"/>
    <w:rsid w:val="002D515F"/>
    <w:rsid w:val="00325F22"/>
    <w:rsid w:val="003351DE"/>
    <w:rsid w:val="00370EF6"/>
    <w:rsid w:val="00387467"/>
    <w:rsid w:val="00393A96"/>
    <w:rsid w:val="003A1BFD"/>
    <w:rsid w:val="003C15CE"/>
    <w:rsid w:val="003D1C56"/>
    <w:rsid w:val="003E5961"/>
    <w:rsid w:val="003F474F"/>
    <w:rsid w:val="003F5D02"/>
    <w:rsid w:val="0041666D"/>
    <w:rsid w:val="00425CD9"/>
    <w:rsid w:val="0045601A"/>
    <w:rsid w:val="00463BBA"/>
    <w:rsid w:val="0046695C"/>
    <w:rsid w:val="00471CF2"/>
    <w:rsid w:val="00484E69"/>
    <w:rsid w:val="004C1E30"/>
    <w:rsid w:val="004D100D"/>
    <w:rsid w:val="004D1D4E"/>
    <w:rsid w:val="004E3AF3"/>
    <w:rsid w:val="004E50FA"/>
    <w:rsid w:val="00515710"/>
    <w:rsid w:val="00524582"/>
    <w:rsid w:val="00532020"/>
    <w:rsid w:val="00543BC8"/>
    <w:rsid w:val="00565537"/>
    <w:rsid w:val="005756DA"/>
    <w:rsid w:val="00577C0D"/>
    <w:rsid w:val="005851B6"/>
    <w:rsid w:val="005A011F"/>
    <w:rsid w:val="005D2D8A"/>
    <w:rsid w:val="005E32E0"/>
    <w:rsid w:val="005F12C5"/>
    <w:rsid w:val="006004B7"/>
    <w:rsid w:val="006077C3"/>
    <w:rsid w:val="00675541"/>
    <w:rsid w:val="00692B63"/>
    <w:rsid w:val="006A7377"/>
    <w:rsid w:val="006E029F"/>
    <w:rsid w:val="006E0B63"/>
    <w:rsid w:val="006E5FA2"/>
    <w:rsid w:val="006E6893"/>
    <w:rsid w:val="0071515A"/>
    <w:rsid w:val="007345A7"/>
    <w:rsid w:val="007506ED"/>
    <w:rsid w:val="007570B2"/>
    <w:rsid w:val="00772DD1"/>
    <w:rsid w:val="00781981"/>
    <w:rsid w:val="00792CB6"/>
    <w:rsid w:val="007A6EDC"/>
    <w:rsid w:val="007D3509"/>
    <w:rsid w:val="007D7D99"/>
    <w:rsid w:val="007E2B2F"/>
    <w:rsid w:val="007E61E8"/>
    <w:rsid w:val="007F1C35"/>
    <w:rsid w:val="007F2CA3"/>
    <w:rsid w:val="007F4581"/>
    <w:rsid w:val="00814CEF"/>
    <w:rsid w:val="0084004E"/>
    <w:rsid w:val="0084696F"/>
    <w:rsid w:val="00857E8F"/>
    <w:rsid w:val="008745D8"/>
    <w:rsid w:val="00897616"/>
    <w:rsid w:val="008B41C7"/>
    <w:rsid w:val="008B4902"/>
    <w:rsid w:val="008C45ED"/>
    <w:rsid w:val="008E7ED9"/>
    <w:rsid w:val="00901AEC"/>
    <w:rsid w:val="00915444"/>
    <w:rsid w:val="0093389D"/>
    <w:rsid w:val="00951348"/>
    <w:rsid w:val="00957870"/>
    <w:rsid w:val="00965835"/>
    <w:rsid w:val="00984A2F"/>
    <w:rsid w:val="009937CC"/>
    <w:rsid w:val="009A6115"/>
    <w:rsid w:val="009B08D7"/>
    <w:rsid w:val="009C4AAE"/>
    <w:rsid w:val="009C773B"/>
    <w:rsid w:val="00A10D54"/>
    <w:rsid w:val="00A138D0"/>
    <w:rsid w:val="00A16662"/>
    <w:rsid w:val="00A3204B"/>
    <w:rsid w:val="00A3336A"/>
    <w:rsid w:val="00A40945"/>
    <w:rsid w:val="00A41162"/>
    <w:rsid w:val="00A5438D"/>
    <w:rsid w:val="00A627EB"/>
    <w:rsid w:val="00A77BB2"/>
    <w:rsid w:val="00A80233"/>
    <w:rsid w:val="00AA24EC"/>
    <w:rsid w:val="00AA286A"/>
    <w:rsid w:val="00AA5062"/>
    <w:rsid w:val="00AC0FDC"/>
    <w:rsid w:val="00AD7D3E"/>
    <w:rsid w:val="00AE5A82"/>
    <w:rsid w:val="00AF5949"/>
    <w:rsid w:val="00B23602"/>
    <w:rsid w:val="00B4012E"/>
    <w:rsid w:val="00B53773"/>
    <w:rsid w:val="00B84506"/>
    <w:rsid w:val="00B84F7E"/>
    <w:rsid w:val="00B90AA8"/>
    <w:rsid w:val="00B97B42"/>
    <w:rsid w:val="00BD5EB8"/>
    <w:rsid w:val="00BE1547"/>
    <w:rsid w:val="00BF4173"/>
    <w:rsid w:val="00C304AA"/>
    <w:rsid w:val="00C45486"/>
    <w:rsid w:val="00C55A00"/>
    <w:rsid w:val="00C626A3"/>
    <w:rsid w:val="00C6326A"/>
    <w:rsid w:val="00C734F8"/>
    <w:rsid w:val="00C8371D"/>
    <w:rsid w:val="00C93593"/>
    <w:rsid w:val="00CA6390"/>
    <w:rsid w:val="00CA6734"/>
    <w:rsid w:val="00CE5382"/>
    <w:rsid w:val="00D17E6F"/>
    <w:rsid w:val="00D27055"/>
    <w:rsid w:val="00D3674E"/>
    <w:rsid w:val="00D46ED2"/>
    <w:rsid w:val="00D50609"/>
    <w:rsid w:val="00D50676"/>
    <w:rsid w:val="00D637C1"/>
    <w:rsid w:val="00D65B51"/>
    <w:rsid w:val="00D67481"/>
    <w:rsid w:val="00D67DE4"/>
    <w:rsid w:val="00D95A55"/>
    <w:rsid w:val="00DC3515"/>
    <w:rsid w:val="00DC58D9"/>
    <w:rsid w:val="00DE29B3"/>
    <w:rsid w:val="00DF089F"/>
    <w:rsid w:val="00DF69CD"/>
    <w:rsid w:val="00E01C2E"/>
    <w:rsid w:val="00E2237D"/>
    <w:rsid w:val="00E32B0B"/>
    <w:rsid w:val="00E4060B"/>
    <w:rsid w:val="00E5024C"/>
    <w:rsid w:val="00E5338A"/>
    <w:rsid w:val="00E666A7"/>
    <w:rsid w:val="00E745AA"/>
    <w:rsid w:val="00E8409F"/>
    <w:rsid w:val="00E933B3"/>
    <w:rsid w:val="00EA19FC"/>
    <w:rsid w:val="00EA3FE9"/>
    <w:rsid w:val="00F02E2B"/>
    <w:rsid w:val="00F06486"/>
    <w:rsid w:val="00F1110D"/>
    <w:rsid w:val="00F21D40"/>
    <w:rsid w:val="00F27434"/>
    <w:rsid w:val="00F3799B"/>
    <w:rsid w:val="00F4137F"/>
    <w:rsid w:val="00F4325A"/>
    <w:rsid w:val="00F62D30"/>
    <w:rsid w:val="00F716E4"/>
    <w:rsid w:val="00FC4FAD"/>
    <w:rsid w:val="00FC71F5"/>
    <w:rsid w:val="00FC7D50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37225"/>
  <w15:chartTrackingRefBased/>
  <w15:docId w15:val="{2527BE3D-464D-4CD5-9C03-B402532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65B51"/>
    <w:rPr>
      <w:rFonts w:ascii="Times New Roman" w:eastAsia="Times New Roman" w:hAnsi="Times New Roman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D65B51"/>
    <w:pPr>
      <w:keepNext/>
      <w:outlineLvl w:val="0"/>
    </w:pPr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D65B51"/>
    <w:pPr>
      <w:keepNext/>
      <w:outlineLvl w:val="2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rsid w:val="00D65B51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link w:val="Otsikko3"/>
    <w:uiPriority w:val="99"/>
    <w:rsid w:val="00D65B51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rsid w:val="00D65B51"/>
    <w:rPr>
      <w:sz w:val="24"/>
      <w:szCs w:val="24"/>
    </w:rPr>
  </w:style>
  <w:style w:type="character" w:customStyle="1" w:styleId="LeiptekstiChar">
    <w:name w:val="Leipäteksti Char"/>
    <w:link w:val="Leipteksti"/>
    <w:uiPriority w:val="99"/>
    <w:rsid w:val="00D65B51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uiPriority w:val="99"/>
    <w:rsid w:val="00D65B5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5A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E5A82"/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277C72"/>
    <w:pPr>
      <w:ind w:left="720"/>
      <w:contextualSpacing/>
    </w:pPr>
  </w:style>
  <w:style w:type="paragraph" w:customStyle="1" w:styleId="Default">
    <w:name w:val="Default"/>
    <w:rsid w:val="00057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05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Evl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Esko</dc:creator>
  <cp:keywords/>
  <cp:lastModifiedBy>Ollila Juha</cp:lastModifiedBy>
  <cp:revision>9</cp:revision>
  <cp:lastPrinted>2011-11-02T06:33:00Z</cp:lastPrinted>
  <dcterms:created xsi:type="dcterms:W3CDTF">2023-11-09T11:30:00Z</dcterms:created>
  <dcterms:modified xsi:type="dcterms:W3CDTF">2023-11-23T11:14:00Z</dcterms:modified>
</cp:coreProperties>
</file>